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809F" w14:textId="00E2AC55" w:rsidR="00197F20" w:rsidRPr="00FA4389" w:rsidRDefault="001626EA" w:rsidP="00197F20">
      <w:pPr>
        <w:jc w:val="center"/>
        <w:rPr>
          <w:rFonts w:ascii="Garamond" w:hAnsi="Garamond"/>
          <w:b/>
          <w:color w:val="FF0000"/>
          <w:sz w:val="52"/>
          <w:szCs w:val="52"/>
          <w:u w:val="single"/>
        </w:rPr>
      </w:pPr>
      <w:r>
        <w:rPr>
          <w:rFonts w:ascii="Garamond" w:hAnsi="Garamond"/>
          <w:b/>
          <w:color w:val="FF0000"/>
          <w:sz w:val="52"/>
          <w:szCs w:val="52"/>
          <w:u w:val="single"/>
        </w:rPr>
        <w:t>10-8</w:t>
      </w:r>
      <w:r w:rsidR="007F65CB" w:rsidRPr="00FA4389">
        <w:rPr>
          <w:rFonts w:ascii="Garamond" w:hAnsi="Garamond"/>
          <w:b/>
          <w:color w:val="FF0000"/>
          <w:sz w:val="52"/>
          <w:szCs w:val="52"/>
          <w:u w:val="single"/>
        </w:rPr>
        <w:t>-2023</w:t>
      </w:r>
    </w:p>
    <w:p w14:paraId="2EE44642" w14:textId="5D4985BD" w:rsidR="001D7A60" w:rsidRPr="00FA4389" w:rsidRDefault="00965A8C" w:rsidP="00197F20">
      <w:pPr>
        <w:jc w:val="center"/>
        <w:rPr>
          <w:rFonts w:ascii="Garamond" w:hAnsi="Garamond"/>
          <w:b/>
          <w:color w:val="FF0000"/>
          <w:sz w:val="52"/>
          <w:szCs w:val="52"/>
          <w:u w:val="single"/>
        </w:rPr>
      </w:pPr>
      <w:r w:rsidRPr="00FA4389">
        <w:rPr>
          <w:rFonts w:ascii="Garamond" w:hAnsi="Garamond"/>
          <w:b/>
          <w:color w:val="FF0000"/>
          <w:sz w:val="52"/>
          <w:szCs w:val="52"/>
          <w:highlight w:val="yellow"/>
          <w:u w:val="single"/>
        </w:rPr>
        <w:t>Discussion</w:t>
      </w:r>
      <w:r w:rsidR="001D7A60" w:rsidRPr="00FA4389">
        <w:rPr>
          <w:rFonts w:ascii="Garamond" w:hAnsi="Garamond"/>
          <w:b/>
          <w:color w:val="FF0000"/>
          <w:sz w:val="52"/>
          <w:szCs w:val="52"/>
          <w:highlight w:val="yellow"/>
          <w:u w:val="single"/>
        </w:rPr>
        <w:t xml:space="preserve"> </w:t>
      </w:r>
      <w:r w:rsidR="000D549C" w:rsidRPr="00FA4389">
        <w:rPr>
          <w:rFonts w:ascii="Garamond" w:hAnsi="Garamond"/>
          <w:b/>
          <w:color w:val="FF0000"/>
          <w:sz w:val="52"/>
          <w:szCs w:val="52"/>
          <w:highlight w:val="yellow"/>
          <w:u w:val="single"/>
        </w:rPr>
        <w:t>6:</w:t>
      </w:r>
      <w:r w:rsidR="000D549C" w:rsidRPr="004E65AF">
        <w:rPr>
          <w:rFonts w:ascii="Garamond" w:hAnsi="Garamond"/>
          <w:b/>
          <w:color w:val="FF0000"/>
          <w:sz w:val="52"/>
          <w:szCs w:val="52"/>
          <w:highlight w:val="yellow"/>
          <w:u w:val="single"/>
        </w:rPr>
        <w:t>00PM</w:t>
      </w:r>
      <w:r w:rsidR="00D432A6" w:rsidRPr="004E65AF">
        <w:rPr>
          <w:rFonts w:ascii="Garamond" w:hAnsi="Garamond"/>
          <w:b/>
          <w:color w:val="FF0000"/>
          <w:sz w:val="52"/>
          <w:szCs w:val="52"/>
          <w:highlight w:val="yellow"/>
          <w:u w:val="single"/>
        </w:rPr>
        <w:t xml:space="preserve"> </w:t>
      </w:r>
    </w:p>
    <w:p w14:paraId="05C8B8FB" w14:textId="21A1A39D" w:rsidR="00992D0E" w:rsidRDefault="004E1C50" w:rsidP="00992D0E">
      <w:pPr>
        <w:jc w:val="center"/>
        <w:rPr>
          <w:rFonts w:ascii="Garamond" w:hAnsi="Garamond"/>
          <w:b/>
          <w:color w:val="FF0000"/>
          <w:sz w:val="52"/>
          <w:szCs w:val="52"/>
          <w:u w:val="single"/>
        </w:rPr>
      </w:pPr>
      <w:r w:rsidRPr="00FA4389">
        <w:rPr>
          <w:rFonts w:ascii="Garamond" w:hAnsi="Garamond"/>
          <w:b/>
          <w:color w:val="FF0000"/>
          <w:sz w:val="52"/>
          <w:szCs w:val="52"/>
          <w:u w:val="single"/>
        </w:rPr>
        <w:t>Meeting at 6:30</w:t>
      </w:r>
    </w:p>
    <w:p w14:paraId="274C228B" w14:textId="280F06A5" w:rsidR="00C1691A" w:rsidRPr="00C1691A" w:rsidRDefault="00C1691A" w:rsidP="00C1691A">
      <w:pPr>
        <w:rPr>
          <w:rFonts w:ascii="Garamond" w:hAnsi="Garamond"/>
          <w:b/>
          <w:color w:val="FF0000"/>
          <w:sz w:val="28"/>
          <w:szCs w:val="28"/>
          <w:u w:val="single"/>
        </w:rPr>
      </w:pPr>
      <w:r>
        <w:rPr>
          <w:rFonts w:ascii="Garamond" w:hAnsi="Garamond"/>
          <w:b/>
          <w:color w:val="FF0000"/>
          <w:sz w:val="28"/>
          <w:szCs w:val="28"/>
          <w:u w:val="single"/>
        </w:rPr>
        <w:t xml:space="preserve">Due to Bank closing out our ICS sweep accounts I will provide the clerk reports at the meeting. </w:t>
      </w:r>
    </w:p>
    <w:p w14:paraId="4E86B9F9" w14:textId="123E9437" w:rsidR="00965A8C" w:rsidRPr="00FA4389" w:rsidRDefault="005B4F1B" w:rsidP="000D549C">
      <w:pPr>
        <w:spacing w:line="240" w:lineRule="auto"/>
        <w:rPr>
          <w:rFonts w:ascii="Garamond" w:hAnsi="Garamond"/>
          <w:b/>
          <w:bCs/>
          <w:sz w:val="30"/>
          <w:szCs w:val="30"/>
          <w:u w:val="single"/>
        </w:rPr>
      </w:pPr>
      <w:r w:rsidRPr="00FA4389">
        <w:rPr>
          <w:rFonts w:ascii="Garamond" w:hAnsi="Garamond"/>
          <w:b/>
          <w:bCs/>
          <w:sz w:val="30"/>
          <w:szCs w:val="30"/>
          <w:u w:val="single"/>
        </w:rPr>
        <w:t>Agenda Item</w:t>
      </w:r>
      <w:bookmarkStart w:id="0" w:name="_Hlk45294672"/>
      <w:r w:rsidR="005C60CD" w:rsidRPr="00FA4389">
        <w:rPr>
          <w:rFonts w:ascii="Garamond" w:hAnsi="Garamond"/>
          <w:b/>
          <w:bCs/>
          <w:sz w:val="30"/>
          <w:szCs w:val="30"/>
          <w:u w:val="single"/>
        </w:rPr>
        <w:t>s:</w:t>
      </w:r>
      <w:bookmarkEnd w:id="0"/>
    </w:p>
    <w:p w14:paraId="50F02B5B" w14:textId="49331E35" w:rsidR="001626EA" w:rsidRPr="001626EA" w:rsidRDefault="001626EA" w:rsidP="001626EA">
      <w:pPr>
        <w:pStyle w:val="ListParagraph"/>
        <w:numPr>
          <w:ilvl w:val="0"/>
          <w:numId w:val="13"/>
        </w:numPr>
        <w:spacing w:line="240" w:lineRule="auto"/>
        <w:mirrorIndents/>
        <w:rPr>
          <w:rFonts w:ascii="Centaur" w:hAnsi="Centaur" w:cs="Biome"/>
          <w:sz w:val="32"/>
          <w:szCs w:val="32"/>
        </w:rPr>
      </w:pPr>
      <w:bookmarkStart w:id="1" w:name="_Hlk126932586"/>
      <w:r w:rsidRPr="001626EA">
        <w:rPr>
          <w:rFonts w:ascii="Centaur" w:hAnsi="Centaur" w:cs="Biome"/>
          <w:b/>
          <w:bCs/>
          <w:sz w:val="32"/>
          <w:szCs w:val="32"/>
        </w:rPr>
        <w:t>109 E Iowa Ave Lot</w:t>
      </w:r>
      <w:r w:rsidRPr="001626EA">
        <w:rPr>
          <w:rFonts w:ascii="Centaur" w:hAnsi="Centaur" w:cs="Biome"/>
          <w:sz w:val="32"/>
          <w:szCs w:val="32"/>
        </w:rPr>
        <w:t>- Cody Rogers would like to purchase the Ford Lot for his business.</w:t>
      </w:r>
    </w:p>
    <w:p w14:paraId="28BC2DCF" w14:textId="39EBFECD" w:rsidR="001626EA" w:rsidRPr="001626EA" w:rsidRDefault="001626EA" w:rsidP="001626EA">
      <w:pPr>
        <w:pStyle w:val="ListParagraph"/>
        <w:numPr>
          <w:ilvl w:val="0"/>
          <w:numId w:val="13"/>
        </w:numPr>
        <w:spacing w:line="240" w:lineRule="auto"/>
        <w:mirrorIndents/>
        <w:rPr>
          <w:rFonts w:ascii="Centaur" w:hAnsi="Centaur" w:cs="Biome"/>
          <w:sz w:val="32"/>
          <w:szCs w:val="32"/>
        </w:rPr>
      </w:pPr>
      <w:r w:rsidRPr="001626EA">
        <w:rPr>
          <w:rFonts w:ascii="Centaur" w:hAnsi="Centaur" w:cs="Biome"/>
          <w:b/>
          <w:bCs/>
          <w:sz w:val="32"/>
          <w:szCs w:val="32"/>
        </w:rPr>
        <w:t>Sewer Forgiveness</w:t>
      </w:r>
      <w:r w:rsidRPr="001626EA">
        <w:rPr>
          <w:rFonts w:ascii="Centaur" w:hAnsi="Centaur" w:cs="Biome"/>
          <w:sz w:val="32"/>
          <w:szCs w:val="32"/>
        </w:rPr>
        <w:t xml:space="preserve"> 108 SW 2</w:t>
      </w:r>
      <w:r w:rsidRPr="001626EA">
        <w:rPr>
          <w:rFonts w:ascii="Centaur" w:hAnsi="Centaur" w:cs="Biome"/>
          <w:sz w:val="32"/>
          <w:szCs w:val="32"/>
          <w:vertAlign w:val="superscript"/>
        </w:rPr>
        <w:t>nd</w:t>
      </w:r>
      <w:r w:rsidRPr="001626EA">
        <w:rPr>
          <w:rFonts w:ascii="Centaur" w:hAnsi="Centaur" w:cs="Biome"/>
          <w:sz w:val="32"/>
          <w:szCs w:val="32"/>
        </w:rPr>
        <w:t xml:space="preserve"> St.</w:t>
      </w:r>
      <w:r w:rsidRPr="001626EA">
        <w:rPr>
          <w:rFonts w:ascii="Centaur" w:hAnsi="Centaur" w:cs="Biome"/>
          <w:sz w:val="32"/>
          <w:szCs w:val="32"/>
        </w:rPr>
        <w:t>- Deb Bell will be here to discuss the leak.</w:t>
      </w:r>
    </w:p>
    <w:p w14:paraId="56361951" w14:textId="3B8BF1FF" w:rsidR="001626EA" w:rsidRPr="001626EA" w:rsidRDefault="001626EA" w:rsidP="001626EA">
      <w:pPr>
        <w:pStyle w:val="ListParagraph"/>
        <w:numPr>
          <w:ilvl w:val="0"/>
          <w:numId w:val="13"/>
        </w:numPr>
        <w:spacing w:line="240" w:lineRule="auto"/>
        <w:mirrorIndents/>
        <w:rPr>
          <w:rFonts w:ascii="Centaur" w:hAnsi="Centaur" w:cs="Biome"/>
          <w:sz w:val="32"/>
          <w:szCs w:val="32"/>
        </w:rPr>
      </w:pPr>
      <w:r w:rsidRPr="001626EA">
        <w:rPr>
          <w:rFonts w:ascii="Centaur" w:hAnsi="Centaur" w:cs="Biome"/>
          <w:b/>
          <w:bCs/>
          <w:sz w:val="32"/>
          <w:szCs w:val="32"/>
        </w:rPr>
        <w:t>Building Permit #674 209 SE D Ave</w:t>
      </w:r>
      <w:r w:rsidRPr="001626EA">
        <w:rPr>
          <w:rFonts w:ascii="Centaur" w:hAnsi="Centaur" w:cs="Biome"/>
          <w:sz w:val="32"/>
          <w:szCs w:val="32"/>
        </w:rPr>
        <w:t>- concrete/sidewalk</w:t>
      </w:r>
      <w:r w:rsidRPr="001626EA">
        <w:rPr>
          <w:rFonts w:ascii="Centaur" w:hAnsi="Centaur" w:cs="Biome"/>
          <w:sz w:val="32"/>
          <w:szCs w:val="32"/>
        </w:rPr>
        <w:t>-Paul Fields to add concrete to street</w:t>
      </w:r>
    </w:p>
    <w:p w14:paraId="74761E53" w14:textId="77777777" w:rsidR="001626EA" w:rsidRPr="001626EA" w:rsidRDefault="001626EA" w:rsidP="001626EA">
      <w:pPr>
        <w:pStyle w:val="ListParagraph"/>
        <w:numPr>
          <w:ilvl w:val="0"/>
          <w:numId w:val="13"/>
        </w:numPr>
        <w:spacing w:line="240" w:lineRule="auto"/>
        <w:mirrorIndents/>
        <w:rPr>
          <w:rFonts w:ascii="Centaur" w:hAnsi="Centaur" w:cs="Biome"/>
          <w:b/>
          <w:bCs/>
          <w:sz w:val="32"/>
          <w:szCs w:val="32"/>
        </w:rPr>
      </w:pPr>
      <w:r w:rsidRPr="001626EA">
        <w:rPr>
          <w:rFonts w:ascii="Centaur" w:hAnsi="Centaur" w:cs="Biome"/>
          <w:b/>
          <w:bCs/>
          <w:sz w:val="32"/>
          <w:szCs w:val="32"/>
        </w:rPr>
        <w:t>T.P. Anderson FY23 Exam</w:t>
      </w:r>
    </w:p>
    <w:p w14:paraId="7276578D" w14:textId="33E918AF" w:rsidR="001626EA" w:rsidRPr="001626EA" w:rsidRDefault="001626EA" w:rsidP="001626EA">
      <w:pPr>
        <w:pStyle w:val="ListParagraph"/>
        <w:numPr>
          <w:ilvl w:val="0"/>
          <w:numId w:val="13"/>
        </w:numPr>
        <w:spacing w:line="240" w:lineRule="auto"/>
        <w:mirrorIndents/>
        <w:rPr>
          <w:rFonts w:ascii="Centaur" w:hAnsi="Centaur" w:cs="Biome"/>
          <w:sz w:val="32"/>
          <w:szCs w:val="32"/>
        </w:rPr>
      </w:pPr>
      <w:r w:rsidRPr="001626EA">
        <w:rPr>
          <w:rFonts w:ascii="Centaur" w:hAnsi="Centaur" w:cs="Biome"/>
          <w:b/>
          <w:bCs/>
          <w:sz w:val="32"/>
          <w:szCs w:val="32"/>
        </w:rPr>
        <w:t>Resolution 2023-20 Fire Truck Guaranty</w:t>
      </w:r>
      <w:r w:rsidRPr="001626EA">
        <w:rPr>
          <w:rFonts w:ascii="Centaur" w:hAnsi="Centaur" w:cs="Biome"/>
          <w:sz w:val="32"/>
          <w:szCs w:val="32"/>
        </w:rPr>
        <w:t>-For Fire truck loan w/</w:t>
      </w:r>
      <w:proofErr w:type="spellStart"/>
      <w:r w:rsidRPr="001626EA">
        <w:rPr>
          <w:rFonts w:ascii="Centaur" w:hAnsi="Centaur" w:cs="Biome"/>
          <w:sz w:val="32"/>
          <w:szCs w:val="32"/>
        </w:rPr>
        <w:t>Cornbelt</w:t>
      </w:r>
      <w:proofErr w:type="spellEnd"/>
      <w:r w:rsidRPr="001626EA">
        <w:rPr>
          <w:rFonts w:ascii="Centaur" w:hAnsi="Centaur" w:cs="Biome"/>
          <w:sz w:val="32"/>
          <w:szCs w:val="32"/>
        </w:rPr>
        <w:t>/Midland</w:t>
      </w:r>
    </w:p>
    <w:p w14:paraId="4109B0BD" w14:textId="19FCA8E0" w:rsidR="001626EA" w:rsidRPr="001626EA" w:rsidRDefault="001626EA" w:rsidP="001626EA">
      <w:pPr>
        <w:pStyle w:val="ListParagraph"/>
        <w:numPr>
          <w:ilvl w:val="0"/>
          <w:numId w:val="13"/>
        </w:numPr>
        <w:spacing w:line="240" w:lineRule="auto"/>
        <w:mirrorIndents/>
        <w:rPr>
          <w:rFonts w:ascii="Centaur" w:hAnsi="Centaur" w:cs="Biome"/>
          <w:sz w:val="32"/>
          <w:szCs w:val="32"/>
        </w:rPr>
      </w:pPr>
      <w:r w:rsidRPr="001626EA">
        <w:rPr>
          <w:rFonts w:ascii="Centaur" w:hAnsi="Centaur" w:cs="Biome"/>
          <w:b/>
          <w:bCs/>
          <w:sz w:val="32"/>
          <w:szCs w:val="32"/>
        </w:rPr>
        <w:t>Energy Rebate 104 NW B</w:t>
      </w:r>
      <w:r w:rsidRPr="001626EA">
        <w:rPr>
          <w:rFonts w:ascii="Centaur" w:hAnsi="Centaur" w:cs="Biome"/>
          <w:sz w:val="32"/>
          <w:szCs w:val="32"/>
        </w:rPr>
        <w:t>-Cindy Vote put in new windows</w:t>
      </w:r>
    </w:p>
    <w:p w14:paraId="2BCE0785" w14:textId="572A9962" w:rsidR="001626EA" w:rsidRPr="001626EA" w:rsidRDefault="001626EA" w:rsidP="001626EA">
      <w:pPr>
        <w:pStyle w:val="ListParagraph"/>
        <w:numPr>
          <w:ilvl w:val="0"/>
          <w:numId w:val="13"/>
        </w:numPr>
        <w:spacing w:line="240" w:lineRule="auto"/>
        <w:mirrorIndents/>
        <w:rPr>
          <w:rFonts w:ascii="Centaur" w:hAnsi="Centaur" w:cs="Biome"/>
          <w:sz w:val="32"/>
          <w:szCs w:val="32"/>
        </w:rPr>
      </w:pPr>
      <w:r w:rsidRPr="001626EA">
        <w:rPr>
          <w:rFonts w:ascii="Centaur" w:hAnsi="Centaur" w:cs="Biome"/>
          <w:b/>
          <w:bCs/>
          <w:sz w:val="32"/>
          <w:szCs w:val="32"/>
        </w:rPr>
        <w:t>Tree’s Please Application</w:t>
      </w:r>
      <w:r w:rsidRPr="001626EA">
        <w:rPr>
          <w:rFonts w:ascii="Centaur" w:hAnsi="Centaur" w:cs="Biome"/>
          <w:sz w:val="32"/>
          <w:szCs w:val="32"/>
        </w:rPr>
        <w:t>-Approve applying for grant for $1,000 for new trees on public property.</w:t>
      </w:r>
    </w:p>
    <w:bookmarkEnd w:id="1"/>
    <w:p w14:paraId="1DA00B92" w14:textId="77777777" w:rsidR="00717B08" w:rsidRPr="00717B08" w:rsidRDefault="00717B08" w:rsidP="00717B08">
      <w:pPr>
        <w:pStyle w:val="ListParagraph"/>
        <w:rPr>
          <w:rFonts w:ascii="Centaur" w:hAnsi="Centaur"/>
          <w:b/>
          <w:bCs/>
          <w:sz w:val="36"/>
          <w:szCs w:val="36"/>
        </w:rPr>
      </w:pPr>
    </w:p>
    <w:p w14:paraId="3682165E" w14:textId="77777777" w:rsidR="002931DF" w:rsidRDefault="002931DF" w:rsidP="002931DF">
      <w:pPr>
        <w:pStyle w:val="ListParagraph"/>
        <w:rPr>
          <w:rFonts w:ascii="Garamond" w:hAnsi="Garamond"/>
          <w:b/>
          <w:bCs/>
          <w:sz w:val="28"/>
          <w:szCs w:val="28"/>
          <w:u w:val="single"/>
        </w:rPr>
      </w:pPr>
    </w:p>
    <w:p w14:paraId="5F8DB6F0" w14:textId="26A22C16" w:rsidR="009455F8" w:rsidRPr="002931DF" w:rsidRDefault="005B4F1B" w:rsidP="002931DF">
      <w:pPr>
        <w:pStyle w:val="ListParagraph"/>
        <w:rPr>
          <w:rFonts w:ascii="Garamond" w:hAnsi="Garamond"/>
          <w:b/>
          <w:bCs/>
          <w:sz w:val="28"/>
          <w:szCs w:val="28"/>
          <w:u w:val="single"/>
        </w:rPr>
      </w:pPr>
      <w:r w:rsidRPr="002931DF">
        <w:rPr>
          <w:rFonts w:ascii="Garamond" w:hAnsi="Garamond"/>
          <w:b/>
          <w:bCs/>
          <w:sz w:val="28"/>
          <w:szCs w:val="28"/>
          <w:u w:val="single"/>
        </w:rPr>
        <w:t>Discussion Items:</w:t>
      </w:r>
    </w:p>
    <w:p w14:paraId="42C6C09B" w14:textId="77777777" w:rsidR="001626EA" w:rsidRPr="009B0561" w:rsidRDefault="001626EA" w:rsidP="001626EA">
      <w:pPr>
        <w:pStyle w:val="ListParagraph"/>
        <w:numPr>
          <w:ilvl w:val="0"/>
          <w:numId w:val="17"/>
        </w:numPr>
        <w:spacing w:line="240" w:lineRule="auto"/>
        <w:mirrorIndents/>
        <w:rPr>
          <w:rFonts w:ascii="Centaur" w:hAnsi="Centaur" w:cs="Biome"/>
          <w:sz w:val="28"/>
          <w:szCs w:val="28"/>
        </w:rPr>
      </w:pPr>
      <w:r w:rsidRPr="009B0561">
        <w:rPr>
          <w:rFonts w:ascii="Centaur" w:hAnsi="Centaur" w:cs="Biome"/>
          <w:sz w:val="28"/>
          <w:szCs w:val="28"/>
        </w:rPr>
        <w:t>Flu Shot Clinic Oct 17th</w:t>
      </w:r>
    </w:p>
    <w:p w14:paraId="5DD7CB28" w14:textId="77777777" w:rsidR="001626EA" w:rsidRDefault="001626EA" w:rsidP="001626EA">
      <w:pPr>
        <w:pStyle w:val="ListParagraph"/>
        <w:numPr>
          <w:ilvl w:val="0"/>
          <w:numId w:val="17"/>
        </w:numPr>
        <w:spacing w:line="240" w:lineRule="auto"/>
        <w:mirrorIndents/>
        <w:rPr>
          <w:rFonts w:ascii="Centaur" w:hAnsi="Centaur" w:cs="Biome"/>
          <w:sz w:val="28"/>
          <w:szCs w:val="28"/>
        </w:rPr>
      </w:pPr>
      <w:r w:rsidRPr="009B0561">
        <w:rPr>
          <w:rFonts w:ascii="Centaur" w:hAnsi="Centaur" w:cs="Biome"/>
          <w:sz w:val="28"/>
          <w:szCs w:val="28"/>
        </w:rPr>
        <w:t>Satellite Voting Oct 25</w:t>
      </w:r>
      <w:r>
        <w:rPr>
          <w:rFonts w:ascii="Centaur" w:hAnsi="Centaur" w:cs="Biome"/>
          <w:sz w:val="28"/>
          <w:szCs w:val="28"/>
        </w:rPr>
        <w:t>th</w:t>
      </w:r>
    </w:p>
    <w:p w14:paraId="3A9996FF" w14:textId="77777777" w:rsidR="001626EA" w:rsidRDefault="001626EA" w:rsidP="001626EA">
      <w:pPr>
        <w:pStyle w:val="ListParagraph"/>
        <w:numPr>
          <w:ilvl w:val="0"/>
          <w:numId w:val="17"/>
        </w:numPr>
        <w:spacing w:line="240" w:lineRule="auto"/>
        <w:mirrorIndents/>
        <w:rPr>
          <w:rFonts w:ascii="Centaur" w:hAnsi="Centaur" w:cs="Biome"/>
          <w:sz w:val="28"/>
          <w:szCs w:val="28"/>
        </w:rPr>
      </w:pPr>
      <w:r>
        <w:rPr>
          <w:rFonts w:ascii="Centaur" w:hAnsi="Centaur" w:cs="Biome"/>
          <w:sz w:val="28"/>
          <w:szCs w:val="28"/>
        </w:rPr>
        <w:t>Beggar’s Night Oct 31st</w:t>
      </w:r>
    </w:p>
    <w:p w14:paraId="314289D5" w14:textId="77777777" w:rsidR="001626EA" w:rsidRPr="009B0561" w:rsidRDefault="001626EA" w:rsidP="001626EA">
      <w:pPr>
        <w:pStyle w:val="ListParagraph"/>
        <w:numPr>
          <w:ilvl w:val="0"/>
          <w:numId w:val="17"/>
        </w:numPr>
        <w:spacing w:line="240" w:lineRule="auto"/>
        <w:mirrorIndents/>
        <w:rPr>
          <w:rFonts w:ascii="Centaur" w:hAnsi="Centaur" w:cs="Biome"/>
          <w:sz w:val="28"/>
          <w:szCs w:val="28"/>
        </w:rPr>
      </w:pPr>
      <w:r>
        <w:rPr>
          <w:rFonts w:ascii="Centaur" w:hAnsi="Centaur" w:cs="Biome"/>
          <w:sz w:val="28"/>
          <w:szCs w:val="28"/>
        </w:rPr>
        <w:t>Schedule Interviews-Personnel Committee</w:t>
      </w:r>
    </w:p>
    <w:p w14:paraId="73C41646" w14:textId="2192CB90" w:rsidR="002A1456" w:rsidRPr="00595B96" w:rsidRDefault="002A1456" w:rsidP="00BC58EF">
      <w:pPr>
        <w:spacing w:after="0" w:line="360" w:lineRule="auto"/>
        <w:ind w:left="720"/>
        <w:rPr>
          <w:bCs/>
          <w:szCs w:val="24"/>
        </w:rPr>
      </w:pPr>
    </w:p>
    <w:p w14:paraId="0AB9F37E" w14:textId="77777777" w:rsidR="00595B96" w:rsidRPr="00BF63E6" w:rsidRDefault="00595B96" w:rsidP="00BF63E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8B5917F" w14:textId="679FCAB7" w:rsidR="00D7120E" w:rsidRPr="00AD6B9F" w:rsidRDefault="00D7120E" w:rsidP="00D7120E">
      <w:pPr>
        <w:widowControl w:val="0"/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AD6B9F">
        <w:rPr>
          <w:rFonts w:ascii="Garamond" w:hAnsi="Garamond"/>
          <w:b/>
          <w:sz w:val="24"/>
          <w:szCs w:val="24"/>
        </w:rPr>
        <w:t xml:space="preserve">Next Regular Meeting scheduled for </w:t>
      </w:r>
      <w:r w:rsidR="001626EA">
        <w:rPr>
          <w:rFonts w:ascii="Garamond" w:hAnsi="Garamond"/>
          <w:b/>
          <w:sz w:val="24"/>
          <w:szCs w:val="24"/>
        </w:rPr>
        <w:t>November</w:t>
      </w:r>
      <w:r w:rsidR="004B28AD" w:rsidRPr="00AD6B9F">
        <w:rPr>
          <w:rFonts w:ascii="Garamond" w:hAnsi="Garamond"/>
          <w:b/>
          <w:sz w:val="24"/>
          <w:szCs w:val="24"/>
        </w:rPr>
        <w:t xml:space="preserve"> </w:t>
      </w:r>
      <w:r w:rsidR="001626EA">
        <w:rPr>
          <w:rFonts w:ascii="Garamond" w:hAnsi="Garamond"/>
          <w:b/>
          <w:sz w:val="24"/>
          <w:szCs w:val="24"/>
        </w:rPr>
        <w:t>13</w:t>
      </w:r>
      <w:r w:rsidRPr="00AD6B9F">
        <w:rPr>
          <w:rFonts w:ascii="Garamond" w:hAnsi="Garamond"/>
          <w:b/>
          <w:sz w:val="24"/>
          <w:szCs w:val="24"/>
        </w:rPr>
        <w:t xml:space="preserve">, </w:t>
      </w:r>
      <w:r w:rsidR="0089453A" w:rsidRPr="00AD6B9F">
        <w:rPr>
          <w:rFonts w:ascii="Garamond" w:hAnsi="Garamond"/>
          <w:b/>
          <w:sz w:val="24"/>
          <w:szCs w:val="24"/>
        </w:rPr>
        <w:t>202</w:t>
      </w:r>
      <w:r w:rsidR="007A6B9C">
        <w:rPr>
          <w:rFonts w:ascii="Garamond" w:hAnsi="Garamond"/>
          <w:b/>
          <w:sz w:val="24"/>
          <w:szCs w:val="24"/>
        </w:rPr>
        <w:t>3</w:t>
      </w:r>
      <w:r w:rsidR="0089453A" w:rsidRPr="00AD6B9F">
        <w:rPr>
          <w:rFonts w:ascii="Garamond" w:hAnsi="Garamond"/>
          <w:b/>
          <w:sz w:val="24"/>
          <w:szCs w:val="24"/>
        </w:rPr>
        <w:t>,</w:t>
      </w:r>
      <w:r w:rsidRPr="00AD6B9F">
        <w:rPr>
          <w:rFonts w:ascii="Garamond" w:hAnsi="Garamond"/>
          <w:b/>
          <w:sz w:val="24"/>
          <w:szCs w:val="24"/>
        </w:rPr>
        <w:t xml:space="preserve"> at 6:30 pm</w:t>
      </w:r>
    </w:p>
    <w:sectPr w:rsidR="00D7120E" w:rsidRPr="00AD6B9F" w:rsidSect="001B6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17A"/>
    <w:multiLevelType w:val="hybridMultilevel"/>
    <w:tmpl w:val="624A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ED7"/>
    <w:multiLevelType w:val="hybridMultilevel"/>
    <w:tmpl w:val="355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13B0"/>
    <w:multiLevelType w:val="hybridMultilevel"/>
    <w:tmpl w:val="0512FC64"/>
    <w:lvl w:ilvl="0" w:tplc="136ED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08D6"/>
    <w:multiLevelType w:val="hybridMultilevel"/>
    <w:tmpl w:val="2BD2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6BB2"/>
    <w:multiLevelType w:val="hybridMultilevel"/>
    <w:tmpl w:val="1C5C5E0A"/>
    <w:lvl w:ilvl="0" w:tplc="2848B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F51B5"/>
    <w:multiLevelType w:val="hybridMultilevel"/>
    <w:tmpl w:val="37C04C64"/>
    <w:lvl w:ilvl="0" w:tplc="675A7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80A22"/>
    <w:multiLevelType w:val="hybridMultilevel"/>
    <w:tmpl w:val="4FA6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FBE"/>
    <w:multiLevelType w:val="hybridMultilevel"/>
    <w:tmpl w:val="5A62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0D7B"/>
    <w:multiLevelType w:val="hybridMultilevel"/>
    <w:tmpl w:val="FFF637CA"/>
    <w:lvl w:ilvl="0" w:tplc="9DBCB4A8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6ED46A6"/>
    <w:multiLevelType w:val="hybridMultilevel"/>
    <w:tmpl w:val="8D8E118E"/>
    <w:lvl w:ilvl="0" w:tplc="9DAEC1A0">
      <w:start w:val="1"/>
      <w:numFmt w:val="low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EC27979"/>
    <w:multiLevelType w:val="hybridMultilevel"/>
    <w:tmpl w:val="E150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949F9"/>
    <w:multiLevelType w:val="hybridMultilevel"/>
    <w:tmpl w:val="F9700078"/>
    <w:lvl w:ilvl="0" w:tplc="4F90B29E">
      <w:start w:val="1"/>
      <w:numFmt w:val="decimal"/>
      <w:lvlText w:val="%1."/>
      <w:lvlJc w:val="left"/>
      <w:pPr>
        <w:ind w:left="900" w:hanging="360"/>
      </w:pPr>
      <w:rPr>
        <w:b/>
        <w:bCs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7A327D0"/>
    <w:multiLevelType w:val="hybridMultilevel"/>
    <w:tmpl w:val="2DB000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6A8A709A"/>
    <w:multiLevelType w:val="hybridMultilevel"/>
    <w:tmpl w:val="3E2CB218"/>
    <w:lvl w:ilvl="0" w:tplc="F2569176">
      <w:start w:val="1"/>
      <w:numFmt w:val="decimal"/>
      <w:lvlText w:val="%1."/>
      <w:lvlJc w:val="left"/>
      <w:pPr>
        <w:ind w:left="540" w:hanging="360"/>
      </w:pPr>
      <w:rPr>
        <w:rFonts w:ascii="Garamond" w:hAnsi="Garamond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F584C5C"/>
    <w:multiLevelType w:val="hybridMultilevel"/>
    <w:tmpl w:val="2B56F5EE"/>
    <w:lvl w:ilvl="0" w:tplc="EE9EB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364A73"/>
    <w:multiLevelType w:val="hybridMultilevel"/>
    <w:tmpl w:val="E41A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B02CD"/>
    <w:multiLevelType w:val="hybridMultilevel"/>
    <w:tmpl w:val="24BCB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0376652">
    <w:abstractNumId w:val="13"/>
  </w:num>
  <w:num w:numId="2" w16cid:durableId="703094397">
    <w:abstractNumId w:val="3"/>
  </w:num>
  <w:num w:numId="3" w16cid:durableId="653919168">
    <w:abstractNumId w:val="4"/>
  </w:num>
  <w:num w:numId="4" w16cid:durableId="113796368">
    <w:abstractNumId w:val="14"/>
  </w:num>
  <w:num w:numId="5" w16cid:durableId="1995907734">
    <w:abstractNumId w:val="0"/>
  </w:num>
  <w:num w:numId="6" w16cid:durableId="806825898">
    <w:abstractNumId w:val="9"/>
  </w:num>
  <w:num w:numId="7" w16cid:durableId="1678191991">
    <w:abstractNumId w:val="10"/>
  </w:num>
  <w:num w:numId="8" w16cid:durableId="1776708531">
    <w:abstractNumId w:val="15"/>
  </w:num>
  <w:num w:numId="9" w16cid:durableId="933561324">
    <w:abstractNumId w:val="11"/>
  </w:num>
  <w:num w:numId="10" w16cid:durableId="1901749717">
    <w:abstractNumId w:val="6"/>
  </w:num>
  <w:num w:numId="11" w16cid:durableId="1606498991">
    <w:abstractNumId w:val="5"/>
  </w:num>
  <w:num w:numId="12" w16cid:durableId="1612665710">
    <w:abstractNumId w:val="7"/>
  </w:num>
  <w:num w:numId="13" w16cid:durableId="2022779753">
    <w:abstractNumId w:val="8"/>
  </w:num>
  <w:num w:numId="14" w16cid:durableId="338317154">
    <w:abstractNumId w:val="1"/>
  </w:num>
  <w:num w:numId="15" w16cid:durableId="1691909828">
    <w:abstractNumId w:val="2"/>
  </w:num>
  <w:num w:numId="16" w16cid:durableId="221016554">
    <w:abstractNumId w:val="16"/>
  </w:num>
  <w:num w:numId="17" w16cid:durableId="199591001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1B"/>
    <w:rsid w:val="00001BB0"/>
    <w:rsid w:val="00002BD7"/>
    <w:rsid w:val="00033B70"/>
    <w:rsid w:val="00040D8E"/>
    <w:rsid w:val="000511F4"/>
    <w:rsid w:val="000569EC"/>
    <w:rsid w:val="000628EB"/>
    <w:rsid w:val="00066506"/>
    <w:rsid w:val="000A0B7C"/>
    <w:rsid w:val="000A4B6F"/>
    <w:rsid w:val="000A5CDF"/>
    <w:rsid w:val="000B3FE5"/>
    <w:rsid w:val="000D549C"/>
    <w:rsid w:val="000F0E43"/>
    <w:rsid w:val="000F77CD"/>
    <w:rsid w:val="00102AB9"/>
    <w:rsid w:val="0010542B"/>
    <w:rsid w:val="00106A14"/>
    <w:rsid w:val="001172BD"/>
    <w:rsid w:val="0011750C"/>
    <w:rsid w:val="00121123"/>
    <w:rsid w:val="0012446B"/>
    <w:rsid w:val="00126C5A"/>
    <w:rsid w:val="001456E4"/>
    <w:rsid w:val="00151DA6"/>
    <w:rsid w:val="001626EA"/>
    <w:rsid w:val="00190C4F"/>
    <w:rsid w:val="00197F20"/>
    <w:rsid w:val="001A0954"/>
    <w:rsid w:val="001B0369"/>
    <w:rsid w:val="001B478A"/>
    <w:rsid w:val="001B6841"/>
    <w:rsid w:val="001C2DA7"/>
    <w:rsid w:val="001C3EF7"/>
    <w:rsid w:val="001D1999"/>
    <w:rsid w:val="001D7A60"/>
    <w:rsid w:val="001E1578"/>
    <w:rsid w:val="001E24D3"/>
    <w:rsid w:val="001E2DA6"/>
    <w:rsid w:val="00203A52"/>
    <w:rsid w:val="00204B23"/>
    <w:rsid w:val="002060D0"/>
    <w:rsid w:val="002071A6"/>
    <w:rsid w:val="00214D92"/>
    <w:rsid w:val="0022527F"/>
    <w:rsid w:val="00227E6E"/>
    <w:rsid w:val="00233D26"/>
    <w:rsid w:val="00255864"/>
    <w:rsid w:val="0025682E"/>
    <w:rsid w:val="0026573E"/>
    <w:rsid w:val="0026757B"/>
    <w:rsid w:val="002931DF"/>
    <w:rsid w:val="002A1456"/>
    <w:rsid w:val="002C243C"/>
    <w:rsid w:val="002E0037"/>
    <w:rsid w:val="002E4277"/>
    <w:rsid w:val="002E4929"/>
    <w:rsid w:val="002F1F9A"/>
    <w:rsid w:val="00303142"/>
    <w:rsid w:val="00303A0F"/>
    <w:rsid w:val="00313C99"/>
    <w:rsid w:val="00321685"/>
    <w:rsid w:val="00324B05"/>
    <w:rsid w:val="00330770"/>
    <w:rsid w:val="00340D02"/>
    <w:rsid w:val="00347D38"/>
    <w:rsid w:val="00350509"/>
    <w:rsid w:val="0036424C"/>
    <w:rsid w:val="00365269"/>
    <w:rsid w:val="003742BA"/>
    <w:rsid w:val="0037547E"/>
    <w:rsid w:val="00382EFD"/>
    <w:rsid w:val="00391883"/>
    <w:rsid w:val="00393459"/>
    <w:rsid w:val="003939F4"/>
    <w:rsid w:val="00396BDD"/>
    <w:rsid w:val="003A188E"/>
    <w:rsid w:val="003A66FF"/>
    <w:rsid w:val="003A6899"/>
    <w:rsid w:val="003B1726"/>
    <w:rsid w:val="003B5712"/>
    <w:rsid w:val="003C3C93"/>
    <w:rsid w:val="003C68D9"/>
    <w:rsid w:val="003C7EC5"/>
    <w:rsid w:val="003F004D"/>
    <w:rsid w:val="004229F0"/>
    <w:rsid w:val="004247F2"/>
    <w:rsid w:val="004265FB"/>
    <w:rsid w:val="004338CB"/>
    <w:rsid w:val="00443B13"/>
    <w:rsid w:val="00443CDD"/>
    <w:rsid w:val="00450563"/>
    <w:rsid w:val="0045251A"/>
    <w:rsid w:val="00453C89"/>
    <w:rsid w:val="00457741"/>
    <w:rsid w:val="004643E2"/>
    <w:rsid w:val="0048038F"/>
    <w:rsid w:val="00482D2F"/>
    <w:rsid w:val="00495237"/>
    <w:rsid w:val="0049697C"/>
    <w:rsid w:val="004970C5"/>
    <w:rsid w:val="004A0E47"/>
    <w:rsid w:val="004B28AD"/>
    <w:rsid w:val="004B7287"/>
    <w:rsid w:val="004C081F"/>
    <w:rsid w:val="004C3FBD"/>
    <w:rsid w:val="004D034B"/>
    <w:rsid w:val="004E1C50"/>
    <w:rsid w:val="004E54CA"/>
    <w:rsid w:val="004E65AF"/>
    <w:rsid w:val="00510F69"/>
    <w:rsid w:val="00512D15"/>
    <w:rsid w:val="00520ED5"/>
    <w:rsid w:val="00522DAB"/>
    <w:rsid w:val="00526808"/>
    <w:rsid w:val="00537457"/>
    <w:rsid w:val="00543A2B"/>
    <w:rsid w:val="005505A4"/>
    <w:rsid w:val="00550EC8"/>
    <w:rsid w:val="005605FB"/>
    <w:rsid w:val="0056459F"/>
    <w:rsid w:val="005648BA"/>
    <w:rsid w:val="00575C2A"/>
    <w:rsid w:val="00584519"/>
    <w:rsid w:val="00595B96"/>
    <w:rsid w:val="005A0BD9"/>
    <w:rsid w:val="005A2B20"/>
    <w:rsid w:val="005A4C42"/>
    <w:rsid w:val="005B2875"/>
    <w:rsid w:val="005B4F1B"/>
    <w:rsid w:val="005C60CD"/>
    <w:rsid w:val="005E5190"/>
    <w:rsid w:val="005F1515"/>
    <w:rsid w:val="00604182"/>
    <w:rsid w:val="0061248C"/>
    <w:rsid w:val="006137FE"/>
    <w:rsid w:val="00616610"/>
    <w:rsid w:val="00633109"/>
    <w:rsid w:val="006431E7"/>
    <w:rsid w:val="0065253A"/>
    <w:rsid w:val="00664B63"/>
    <w:rsid w:val="00664B96"/>
    <w:rsid w:val="006737DD"/>
    <w:rsid w:val="00673B46"/>
    <w:rsid w:val="00675157"/>
    <w:rsid w:val="006854D3"/>
    <w:rsid w:val="00690EB3"/>
    <w:rsid w:val="0069397F"/>
    <w:rsid w:val="00693D39"/>
    <w:rsid w:val="006A4184"/>
    <w:rsid w:val="006C7245"/>
    <w:rsid w:val="006C7387"/>
    <w:rsid w:val="006C7A8C"/>
    <w:rsid w:val="006E62B2"/>
    <w:rsid w:val="006F3730"/>
    <w:rsid w:val="00700AF8"/>
    <w:rsid w:val="0071667C"/>
    <w:rsid w:val="00717B08"/>
    <w:rsid w:val="00721C29"/>
    <w:rsid w:val="00726E3B"/>
    <w:rsid w:val="00730DC1"/>
    <w:rsid w:val="00736BE2"/>
    <w:rsid w:val="00761D4B"/>
    <w:rsid w:val="00772713"/>
    <w:rsid w:val="00774048"/>
    <w:rsid w:val="0078424D"/>
    <w:rsid w:val="007851EF"/>
    <w:rsid w:val="007870F1"/>
    <w:rsid w:val="00790FC9"/>
    <w:rsid w:val="007912DA"/>
    <w:rsid w:val="007A30AA"/>
    <w:rsid w:val="007A4815"/>
    <w:rsid w:val="007A6B9C"/>
    <w:rsid w:val="007B471B"/>
    <w:rsid w:val="007C7B62"/>
    <w:rsid w:val="007D0E58"/>
    <w:rsid w:val="007D495C"/>
    <w:rsid w:val="007E37BF"/>
    <w:rsid w:val="007F328E"/>
    <w:rsid w:val="007F3D14"/>
    <w:rsid w:val="007F4D08"/>
    <w:rsid w:val="007F5052"/>
    <w:rsid w:val="007F65CB"/>
    <w:rsid w:val="00815F6A"/>
    <w:rsid w:val="00821661"/>
    <w:rsid w:val="0083286A"/>
    <w:rsid w:val="00846D4B"/>
    <w:rsid w:val="00846EE1"/>
    <w:rsid w:val="0084745F"/>
    <w:rsid w:val="0085345F"/>
    <w:rsid w:val="00853A7B"/>
    <w:rsid w:val="0085432C"/>
    <w:rsid w:val="00854AA8"/>
    <w:rsid w:val="0086387D"/>
    <w:rsid w:val="008653F0"/>
    <w:rsid w:val="00865DB3"/>
    <w:rsid w:val="0088649F"/>
    <w:rsid w:val="00893F18"/>
    <w:rsid w:val="0089453A"/>
    <w:rsid w:val="00897A7B"/>
    <w:rsid w:val="008A50AA"/>
    <w:rsid w:val="008B2DFD"/>
    <w:rsid w:val="008B563F"/>
    <w:rsid w:val="008D4D28"/>
    <w:rsid w:val="008D5C71"/>
    <w:rsid w:val="008D5F7F"/>
    <w:rsid w:val="008D744A"/>
    <w:rsid w:val="008F06CB"/>
    <w:rsid w:val="008F493C"/>
    <w:rsid w:val="008F63AD"/>
    <w:rsid w:val="008F7000"/>
    <w:rsid w:val="009003AD"/>
    <w:rsid w:val="00900693"/>
    <w:rsid w:val="0090123A"/>
    <w:rsid w:val="00907194"/>
    <w:rsid w:val="00912BF0"/>
    <w:rsid w:val="0092356C"/>
    <w:rsid w:val="009315A3"/>
    <w:rsid w:val="0093578E"/>
    <w:rsid w:val="009455F8"/>
    <w:rsid w:val="0094770A"/>
    <w:rsid w:val="0096427A"/>
    <w:rsid w:val="00965A8C"/>
    <w:rsid w:val="0097517B"/>
    <w:rsid w:val="0097577C"/>
    <w:rsid w:val="00976EC8"/>
    <w:rsid w:val="00980BCB"/>
    <w:rsid w:val="0098133A"/>
    <w:rsid w:val="00986B44"/>
    <w:rsid w:val="00987B33"/>
    <w:rsid w:val="009905BC"/>
    <w:rsid w:val="00992718"/>
    <w:rsid w:val="00992D0E"/>
    <w:rsid w:val="00993507"/>
    <w:rsid w:val="00993B63"/>
    <w:rsid w:val="00996483"/>
    <w:rsid w:val="00997EED"/>
    <w:rsid w:val="009A594F"/>
    <w:rsid w:val="009C0CC7"/>
    <w:rsid w:val="009D397F"/>
    <w:rsid w:val="009D54BB"/>
    <w:rsid w:val="009E0D72"/>
    <w:rsid w:val="009F0FEE"/>
    <w:rsid w:val="00A06045"/>
    <w:rsid w:val="00A10789"/>
    <w:rsid w:val="00A11494"/>
    <w:rsid w:val="00A40615"/>
    <w:rsid w:val="00A472A3"/>
    <w:rsid w:val="00A73753"/>
    <w:rsid w:val="00A73905"/>
    <w:rsid w:val="00A80E14"/>
    <w:rsid w:val="00A91ACC"/>
    <w:rsid w:val="00A929F9"/>
    <w:rsid w:val="00A96175"/>
    <w:rsid w:val="00AA5C87"/>
    <w:rsid w:val="00AB12D0"/>
    <w:rsid w:val="00AB240B"/>
    <w:rsid w:val="00AD2D82"/>
    <w:rsid w:val="00AD6B9F"/>
    <w:rsid w:val="00AE06D9"/>
    <w:rsid w:val="00B046AC"/>
    <w:rsid w:val="00B11AC6"/>
    <w:rsid w:val="00B3044C"/>
    <w:rsid w:val="00B3322F"/>
    <w:rsid w:val="00B33707"/>
    <w:rsid w:val="00B441BB"/>
    <w:rsid w:val="00B503CB"/>
    <w:rsid w:val="00B64EE9"/>
    <w:rsid w:val="00B72C61"/>
    <w:rsid w:val="00B77E82"/>
    <w:rsid w:val="00B81177"/>
    <w:rsid w:val="00B81219"/>
    <w:rsid w:val="00B96859"/>
    <w:rsid w:val="00B97258"/>
    <w:rsid w:val="00BA48DD"/>
    <w:rsid w:val="00BB228E"/>
    <w:rsid w:val="00BC2BFA"/>
    <w:rsid w:val="00BC4B9D"/>
    <w:rsid w:val="00BC58EF"/>
    <w:rsid w:val="00BC7E23"/>
    <w:rsid w:val="00BD08C4"/>
    <w:rsid w:val="00BE1256"/>
    <w:rsid w:val="00BF55E0"/>
    <w:rsid w:val="00BF63E6"/>
    <w:rsid w:val="00C10779"/>
    <w:rsid w:val="00C1691A"/>
    <w:rsid w:val="00C24072"/>
    <w:rsid w:val="00C340C3"/>
    <w:rsid w:val="00C36AA1"/>
    <w:rsid w:val="00C42EC5"/>
    <w:rsid w:val="00C51675"/>
    <w:rsid w:val="00C571F0"/>
    <w:rsid w:val="00C61C5A"/>
    <w:rsid w:val="00C6260E"/>
    <w:rsid w:val="00C66462"/>
    <w:rsid w:val="00C67696"/>
    <w:rsid w:val="00C773EF"/>
    <w:rsid w:val="00C856CE"/>
    <w:rsid w:val="00C87FA1"/>
    <w:rsid w:val="00C90FF2"/>
    <w:rsid w:val="00C924C7"/>
    <w:rsid w:val="00CA326C"/>
    <w:rsid w:val="00CB10C9"/>
    <w:rsid w:val="00CB12FA"/>
    <w:rsid w:val="00CE0595"/>
    <w:rsid w:val="00CE6A3B"/>
    <w:rsid w:val="00D03EE8"/>
    <w:rsid w:val="00D14E9E"/>
    <w:rsid w:val="00D16F71"/>
    <w:rsid w:val="00D17B5D"/>
    <w:rsid w:val="00D2301C"/>
    <w:rsid w:val="00D336C2"/>
    <w:rsid w:val="00D432A6"/>
    <w:rsid w:val="00D442CC"/>
    <w:rsid w:val="00D4664F"/>
    <w:rsid w:val="00D55A8A"/>
    <w:rsid w:val="00D63D18"/>
    <w:rsid w:val="00D64218"/>
    <w:rsid w:val="00D7120E"/>
    <w:rsid w:val="00D73051"/>
    <w:rsid w:val="00D765D8"/>
    <w:rsid w:val="00D80AA8"/>
    <w:rsid w:val="00D92372"/>
    <w:rsid w:val="00DB3C58"/>
    <w:rsid w:val="00DB7156"/>
    <w:rsid w:val="00DC085C"/>
    <w:rsid w:val="00DC52B0"/>
    <w:rsid w:val="00DC7255"/>
    <w:rsid w:val="00DD7000"/>
    <w:rsid w:val="00DE022B"/>
    <w:rsid w:val="00DE46AB"/>
    <w:rsid w:val="00DE4882"/>
    <w:rsid w:val="00DE5579"/>
    <w:rsid w:val="00DF0A7F"/>
    <w:rsid w:val="00DF193D"/>
    <w:rsid w:val="00DF1E68"/>
    <w:rsid w:val="00E008A0"/>
    <w:rsid w:val="00E10C59"/>
    <w:rsid w:val="00E15EBD"/>
    <w:rsid w:val="00E204F6"/>
    <w:rsid w:val="00E21C1F"/>
    <w:rsid w:val="00E27FEA"/>
    <w:rsid w:val="00E4178A"/>
    <w:rsid w:val="00E47795"/>
    <w:rsid w:val="00E64CD4"/>
    <w:rsid w:val="00E66C4A"/>
    <w:rsid w:val="00E67820"/>
    <w:rsid w:val="00E72CAB"/>
    <w:rsid w:val="00E73334"/>
    <w:rsid w:val="00EA587F"/>
    <w:rsid w:val="00EB3BC5"/>
    <w:rsid w:val="00EC5C5F"/>
    <w:rsid w:val="00EE137E"/>
    <w:rsid w:val="00EE53E1"/>
    <w:rsid w:val="00EF192A"/>
    <w:rsid w:val="00F372F1"/>
    <w:rsid w:val="00F47B5F"/>
    <w:rsid w:val="00F47CC3"/>
    <w:rsid w:val="00F501F8"/>
    <w:rsid w:val="00F900BA"/>
    <w:rsid w:val="00F9076B"/>
    <w:rsid w:val="00F922B1"/>
    <w:rsid w:val="00F9499A"/>
    <w:rsid w:val="00FA3B58"/>
    <w:rsid w:val="00FA4389"/>
    <w:rsid w:val="00FB3845"/>
    <w:rsid w:val="00FB67FF"/>
    <w:rsid w:val="00FB7A31"/>
    <w:rsid w:val="00FC064A"/>
    <w:rsid w:val="00FD1251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6632"/>
  <w15:docId w15:val="{893660A6-10CA-4CE8-A6B4-AA59149D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1B"/>
    <w:pPr>
      <w:ind w:left="720"/>
      <w:contextualSpacing/>
    </w:pPr>
  </w:style>
  <w:style w:type="paragraph" w:styleId="EnvelopeAddress">
    <w:name w:val="envelope address"/>
    <w:basedOn w:val="Normal"/>
    <w:rsid w:val="004B28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="Times New Roman" w:hAnsi="Verdana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Gilmore City Hall</dc:creator>
  <cp:lastModifiedBy>Gilmore City Fire</cp:lastModifiedBy>
  <cp:revision>6</cp:revision>
  <cp:lastPrinted>2023-10-06T21:15:00Z</cp:lastPrinted>
  <dcterms:created xsi:type="dcterms:W3CDTF">2023-10-04T16:48:00Z</dcterms:created>
  <dcterms:modified xsi:type="dcterms:W3CDTF">2023-10-06T21:16:00Z</dcterms:modified>
</cp:coreProperties>
</file>